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8D7" w:rsidRPr="00B368D7" w:rsidRDefault="00B368D7" w:rsidP="00B368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2018-2019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тунемме</w:t>
      </w:r>
      <w:proofErr w:type="spellEnd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ийын</w:t>
      </w:r>
      <w:proofErr w:type="spellEnd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Республикысе</w:t>
      </w:r>
      <w:proofErr w:type="spellEnd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олимпиадын</w:t>
      </w:r>
      <w:proofErr w:type="spellEnd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школьный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туржылан</w:t>
      </w:r>
      <w:proofErr w:type="spellEnd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марий</w:t>
      </w:r>
      <w:proofErr w:type="spellEnd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йылме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да литератур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дене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11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классыште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олимпиадный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пашан</w:t>
      </w:r>
      <w:proofErr w:type="spellEnd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B368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вашмутшо-влак</w:t>
      </w:r>
      <w:proofErr w:type="spellEnd"/>
    </w:p>
    <w:p w:rsidR="00B368D7" w:rsidRPr="00B368D7" w:rsidRDefault="00B368D7" w:rsidP="00B368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8D7" w:rsidRPr="00B368D7" w:rsidRDefault="00B368D7" w:rsidP="00B36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8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Марий </w:t>
      </w:r>
      <w:proofErr w:type="spellStart"/>
      <w:r w:rsidRPr="00B368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йылме</w:t>
      </w:r>
      <w:proofErr w:type="spellEnd"/>
    </w:p>
    <w:p w:rsidR="00B368D7" w:rsidRDefault="00B368D7" w:rsidP="00B368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  <w:r w:rsidR="00AD40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68D7" w:rsidRDefault="00B368D7" w:rsidP="00B368D7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Школна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воктенак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изиш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ӱлнырак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Лай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эҥерын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вӱдшӧ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шочмо-кушмо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вернам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сӧрастарен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йӱдшӧ-кечыже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йога. 2)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Шошым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серже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лектешат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олык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лапым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пӱтынек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авалта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</w:p>
    <w:p w:rsidR="00B368D7" w:rsidRDefault="00B368D7" w:rsidP="00B368D7">
      <w:pPr>
        <w:pStyle w:val="a3"/>
        <w:ind w:left="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Мӱгырен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шолын-пӧрдын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вӱдшор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эртен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кайымек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эҥер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яндарештынат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шу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эҥыр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кол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кучашат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куржына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4) Кече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лекме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шичме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годым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моткочак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тымык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сер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воктенсе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арама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уалаште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лышташат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тарване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5)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Тыгай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годым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кол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чӱҥга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луктеден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шукто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368D7" w:rsidRPr="00B368D7" w:rsidRDefault="00B368D7" w:rsidP="00B368D7">
      <w:pPr>
        <w:pStyle w:val="a3"/>
        <w:spacing w:before="24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6)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Пӱртӱс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сӧралген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шумек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Лай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ойырлымет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шу. 7)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Олык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сӱан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вургемым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чиен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шогалше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оръеҥла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В.Сапаев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)                                                                                - </w:t>
      </w:r>
      <w:r w:rsidRPr="00B368D7">
        <w:rPr>
          <w:rFonts w:ascii="Times New Roman" w:hAnsi="Times New Roman" w:cs="Times New Roman"/>
          <w:b/>
          <w:sz w:val="24"/>
          <w:szCs w:val="24"/>
        </w:rPr>
        <w:t>12 б</w:t>
      </w:r>
      <w:r>
        <w:rPr>
          <w:rFonts w:ascii="Times New Roman" w:hAnsi="Times New Roman" w:cs="Times New Roman"/>
          <w:b/>
          <w:sz w:val="24"/>
          <w:szCs w:val="24"/>
        </w:rPr>
        <w:t>алл.</w:t>
      </w:r>
    </w:p>
    <w:p w:rsidR="00B368D7" w:rsidRDefault="00B368D7" w:rsidP="00B368D7">
      <w:pPr>
        <w:pStyle w:val="a3"/>
        <w:spacing w:before="24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F143D">
        <w:rPr>
          <w:rFonts w:ascii="Times New Roman" w:hAnsi="Times New Roman" w:cs="Times New Roman"/>
          <w:i/>
          <w:sz w:val="24"/>
          <w:szCs w:val="24"/>
        </w:rPr>
        <w:t>Шочмо-кушмо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мужыралтме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Calibri" w:hAnsi="Calibri" w:cs="Times New Roman"/>
          <w:sz w:val="24"/>
          <w:szCs w:val="24"/>
        </w:rPr>
        <w:t>ӧ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143D">
        <w:rPr>
          <w:rFonts w:ascii="Times New Roman" w:hAnsi="Times New Roman" w:cs="Times New Roman"/>
          <w:i/>
          <w:sz w:val="24"/>
          <w:szCs w:val="24"/>
        </w:rPr>
        <w:t>йӱдш</w:t>
      </w:r>
      <w:r w:rsidRPr="00CF143D">
        <w:rPr>
          <w:rFonts w:ascii="Calibri" w:hAnsi="Calibri" w:cs="Times New Roman"/>
          <w:i/>
          <w:sz w:val="24"/>
          <w:szCs w:val="24"/>
        </w:rPr>
        <w:t>ӧ</w:t>
      </w:r>
      <w:r w:rsidRPr="00CF143D">
        <w:rPr>
          <w:rFonts w:ascii="Times New Roman" w:hAnsi="Times New Roman" w:cs="Times New Roman"/>
          <w:i/>
          <w:sz w:val="24"/>
          <w:szCs w:val="24"/>
        </w:rPr>
        <w:t>-кечыже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мужыралтме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Calibri" w:hAnsi="Calibri" w:cs="Times New Roman"/>
          <w:sz w:val="24"/>
          <w:szCs w:val="24"/>
        </w:rPr>
        <w:t>ӧ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CF14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143D" w:rsidRPr="00CF143D">
        <w:rPr>
          <w:rFonts w:ascii="Times New Roman" w:hAnsi="Times New Roman" w:cs="Times New Roman"/>
          <w:i/>
          <w:sz w:val="24"/>
          <w:szCs w:val="24"/>
        </w:rPr>
        <w:t>ш</w:t>
      </w:r>
      <w:r w:rsidRPr="00CF143D">
        <w:rPr>
          <w:rFonts w:ascii="Times New Roman" w:hAnsi="Times New Roman" w:cs="Times New Roman"/>
          <w:i/>
          <w:sz w:val="24"/>
          <w:szCs w:val="24"/>
        </w:rPr>
        <w:t>олын-п</w:t>
      </w:r>
      <w:r w:rsidRPr="00CF143D">
        <w:rPr>
          <w:rFonts w:ascii="Calibri" w:hAnsi="Calibri" w:cs="Times New Roman"/>
          <w:i/>
          <w:sz w:val="24"/>
          <w:szCs w:val="24"/>
        </w:rPr>
        <w:t>ӧ</w:t>
      </w:r>
      <w:r w:rsidRPr="00CF143D">
        <w:rPr>
          <w:rFonts w:ascii="Times New Roman" w:hAnsi="Times New Roman" w:cs="Times New Roman"/>
          <w:i/>
          <w:sz w:val="24"/>
          <w:szCs w:val="24"/>
        </w:rPr>
        <w:t>рдын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мужыралтме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sz w:val="24"/>
          <w:szCs w:val="24"/>
        </w:rPr>
        <w:t>йӧн</w:t>
      </w:r>
      <w:proofErr w:type="spellEnd"/>
      <w:r w:rsidR="00CF14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CF143D" w:rsidRPr="00CF143D">
        <w:rPr>
          <w:rFonts w:ascii="Times New Roman" w:hAnsi="Times New Roman" w:cs="Times New Roman"/>
          <w:i/>
          <w:sz w:val="24"/>
          <w:szCs w:val="24"/>
        </w:rPr>
        <w:t>оръеҥ</w:t>
      </w:r>
      <w:r w:rsidRPr="00CF143D">
        <w:rPr>
          <w:rFonts w:ascii="Times New Roman" w:hAnsi="Times New Roman" w:cs="Times New Roman"/>
          <w:i/>
          <w:sz w:val="24"/>
          <w:szCs w:val="24"/>
        </w:rPr>
        <w:t>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143D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CF1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ушалтме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F14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CF143D" w:rsidRPr="00CF143D">
        <w:rPr>
          <w:rFonts w:ascii="Times New Roman" w:hAnsi="Times New Roman" w:cs="Times New Roman"/>
          <w:b/>
          <w:sz w:val="24"/>
          <w:szCs w:val="24"/>
        </w:rPr>
        <w:t>- 4 балл.</w:t>
      </w:r>
    </w:p>
    <w:p w:rsidR="00CF143D" w:rsidRPr="00CF143D" w:rsidRDefault="00B368D7" w:rsidP="00CF143D">
      <w:pPr>
        <w:pStyle w:val="a3"/>
        <w:spacing w:before="24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CF143D">
        <w:rPr>
          <w:rFonts w:ascii="Times New Roman" w:hAnsi="Times New Roman" w:cs="Times New Roman"/>
          <w:sz w:val="24"/>
          <w:szCs w:val="24"/>
        </w:rPr>
        <w:t xml:space="preserve">1,3,6.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шочмо-кушмо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вернам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сӧрастарен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мӱгырен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шолын-пӧрдын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вӱдшор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эртен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кайымек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пӱртӱс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сӧралген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CF143D">
        <w:rPr>
          <w:rFonts w:ascii="Times New Roman" w:hAnsi="Times New Roman" w:cs="Times New Roman"/>
          <w:i/>
          <w:sz w:val="24"/>
          <w:szCs w:val="24"/>
        </w:rPr>
        <w:t>шумек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,   </w:t>
      </w:r>
      <w:proofErr w:type="gram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="00CF143D" w:rsidRPr="00CF143D">
        <w:rPr>
          <w:rFonts w:ascii="Times New Roman" w:hAnsi="Times New Roman" w:cs="Times New Roman"/>
          <w:b/>
          <w:sz w:val="24"/>
          <w:szCs w:val="24"/>
        </w:rPr>
        <w:t>- 5 балл.</w:t>
      </w:r>
    </w:p>
    <w:p w:rsidR="00B368D7" w:rsidRDefault="00B368D7" w:rsidP="00B368D7">
      <w:pPr>
        <w:pStyle w:val="a3"/>
        <w:spacing w:before="24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proofErr w:type="gramStart"/>
      <w:r w:rsidR="00CF143D">
        <w:rPr>
          <w:rFonts w:ascii="Times New Roman" w:hAnsi="Times New Roman" w:cs="Times New Roman"/>
          <w:sz w:val="24"/>
          <w:szCs w:val="24"/>
        </w:rPr>
        <w:t>танастарымаш</w:t>
      </w:r>
      <w:proofErr w:type="spellEnd"/>
      <w:r w:rsidR="00CF14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сӱан</w:t>
      </w:r>
      <w:proofErr w:type="spellEnd"/>
      <w:proofErr w:type="gram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вургемым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чиен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шогалше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143D">
        <w:rPr>
          <w:rFonts w:ascii="Times New Roman" w:hAnsi="Times New Roman" w:cs="Times New Roman"/>
          <w:i/>
          <w:sz w:val="24"/>
          <w:szCs w:val="24"/>
        </w:rPr>
        <w:t>оръеҥла</w:t>
      </w:r>
      <w:proofErr w:type="spellEnd"/>
      <w:r w:rsidR="00CF143D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="00CF143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F143D" w:rsidRPr="00CF143D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CF143D">
        <w:rPr>
          <w:rFonts w:ascii="Times New Roman" w:hAnsi="Times New Roman" w:cs="Times New Roman"/>
          <w:b/>
          <w:sz w:val="24"/>
          <w:szCs w:val="24"/>
        </w:rPr>
        <w:t>1 б</w:t>
      </w:r>
      <w:r w:rsidR="00CF143D" w:rsidRPr="00CF143D">
        <w:rPr>
          <w:rFonts w:ascii="Times New Roman" w:hAnsi="Times New Roman" w:cs="Times New Roman"/>
          <w:b/>
          <w:sz w:val="24"/>
          <w:szCs w:val="24"/>
        </w:rPr>
        <w:t>алл.</w:t>
      </w:r>
    </w:p>
    <w:p w:rsidR="00C92B70" w:rsidRDefault="00B368D7" w:rsidP="00C92B70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CF143D">
        <w:rPr>
          <w:rFonts w:ascii="Times New Roman" w:hAnsi="Times New Roman" w:cs="Times New Roman"/>
          <w:sz w:val="24"/>
          <w:szCs w:val="24"/>
        </w:rPr>
        <w:t xml:space="preserve">) </w:t>
      </w:r>
      <w:r w:rsidR="00CF143D" w:rsidRPr="00CF143D">
        <w:rPr>
          <w:rFonts w:ascii="Times New Roman" w:hAnsi="Times New Roman" w:cs="Times New Roman"/>
          <w:sz w:val="20"/>
          <w:szCs w:val="20"/>
        </w:rPr>
        <w:t xml:space="preserve"> ЯНДАР</w:t>
      </w:r>
      <w:proofErr w:type="gramEnd"/>
      <w:r w:rsidR="00CF143D" w:rsidRPr="00CF143D">
        <w:rPr>
          <w:rFonts w:ascii="Times New Roman" w:hAnsi="Times New Roman" w:cs="Times New Roman"/>
          <w:sz w:val="20"/>
          <w:szCs w:val="20"/>
        </w:rPr>
        <w:t>-ЕШТ-ЫН-АТ, ОЙЫР-Л-ЫМ-ЕТ, СӦРАЛ-Г-ЕН, ОРЪ-</w:t>
      </w:r>
      <w:proofErr w:type="spellStart"/>
      <w:r w:rsidR="00CF143D" w:rsidRPr="00CF143D">
        <w:rPr>
          <w:rFonts w:ascii="Times New Roman" w:hAnsi="Times New Roman" w:cs="Times New Roman"/>
          <w:sz w:val="20"/>
          <w:szCs w:val="20"/>
        </w:rPr>
        <w:t>Еҥ</w:t>
      </w:r>
      <w:proofErr w:type="spellEnd"/>
      <w:r w:rsidR="00CF143D" w:rsidRPr="00CF143D">
        <w:rPr>
          <w:rFonts w:ascii="Times New Roman" w:hAnsi="Times New Roman" w:cs="Times New Roman"/>
          <w:sz w:val="20"/>
          <w:szCs w:val="20"/>
        </w:rPr>
        <w:t>-ЛА, ШОЛ-ЫН-ПӦРД-ЫН</w:t>
      </w:r>
      <w:r w:rsidR="00CF143D">
        <w:rPr>
          <w:rFonts w:ascii="Times New Roman" w:hAnsi="Times New Roman" w:cs="Times New Roman"/>
          <w:sz w:val="20"/>
          <w:szCs w:val="20"/>
        </w:rPr>
        <w:t xml:space="preserve">  – </w:t>
      </w:r>
      <w:r w:rsidR="00CF143D" w:rsidRPr="00CF143D">
        <w:rPr>
          <w:rFonts w:ascii="Times New Roman" w:hAnsi="Times New Roman" w:cs="Times New Roman"/>
          <w:b/>
          <w:sz w:val="24"/>
          <w:szCs w:val="24"/>
        </w:rPr>
        <w:t>5 балл.</w:t>
      </w:r>
    </w:p>
    <w:p w:rsidR="00C92B70" w:rsidRDefault="00B368D7" w:rsidP="00C92B70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="00CF143D">
        <w:rPr>
          <w:rFonts w:ascii="Times New Roman" w:hAnsi="Times New Roman" w:cs="Times New Roman"/>
          <w:sz w:val="24"/>
          <w:szCs w:val="24"/>
        </w:rPr>
        <w:t xml:space="preserve"> 3 </w:t>
      </w:r>
      <w:r w:rsidR="00C92B7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92B70">
        <w:rPr>
          <w:rFonts w:ascii="Times New Roman" w:hAnsi="Times New Roman" w:cs="Times New Roman"/>
          <w:sz w:val="24"/>
          <w:szCs w:val="24"/>
        </w:rPr>
        <w:t>опр-лич</w:t>
      </w:r>
      <w:proofErr w:type="spellEnd"/>
      <w:r w:rsidR="00C92B70">
        <w:rPr>
          <w:rFonts w:ascii="Times New Roman" w:hAnsi="Times New Roman" w:cs="Times New Roman"/>
          <w:sz w:val="24"/>
          <w:szCs w:val="24"/>
        </w:rPr>
        <w:t xml:space="preserve">., 5 – </w:t>
      </w:r>
      <w:proofErr w:type="spellStart"/>
      <w:r w:rsidR="00C92B70">
        <w:rPr>
          <w:rFonts w:ascii="Times New Roman" w:hAnsi="Times New Roman" w:cs="Times New Roman"/>
          <w:sz w:val="24"/>
          <w:szCs w:val="24"/>
        </w:rPr>
        <w:t>опр-лич</w:t>
      </w:r>
      <w:proofErr w:type="spellEnd"/>
      <w:r w:rsidR="00C92B70">
        <w:rPr>
          <w:rFonts w:ascii="Times New Roman" w:hAnsi="Times New Roman" w:cs="Times New Roman"/>
          <w:sz w:val="24"/>
          <w:szCs w:val="24"/>
        </w:rPr>
        <w:t xml:space="preserve">., 6 – безл.                                                                            </w:t>
      </w:r>
      <w:r w:rsidR="00C92B70" w:rsidRPr="00C92B70">
        <w:rPr>
          <w:rFonts w:ascii="Times New Roman" w:hAnsi="Times New Roman" w:cs="Times New Roman"/>
          <w:b/>
          <w:sz w:val="24"/>
          <w:szCs w:val="24"/>
        </w:rPr>
        <w:t>– 6 балл.</w:t>
      </w:r>
    </w:p>
    <w:p w:rsidR="00C92B70" w:rsidRDefault="00B368D7" w:rsidP="00C92B70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proofErr w:type="spellStart"/>
      <w:r w:rsidR="00C92B70">
        <w:rPr>
          <w:rFonts w:ascii="Times New Roman" w:hAnsi="Times New Roman" w:cs="Times New Roman"/>
          <w:sz w:val="16"/>
          <w:szCs w:val="16"/>
        </w:rPr>
        <w:t>деепр</w:t>
      </w:r>
      <w:proofErr w:type="spellEnd"/>
      <w:r w:rsidR="00C92B70">
        <w:rPr>
          <w:rFonts w:ascii="Times New Roman" w:hAnsi="Times New Roman" w:cs="Times New Roman"/>
          <w:sz w:val="16"/>
          <w:szCs w:val="16"/>
        </w:rPr>
        <w:t xml:space="preserve">.         </w:t>
      </w:r>
      <w:proofErr w:type="spellStart"/>
      <w:r w:rsidR="00C92B70">
        <w:rPr>
          <w:rFonts w:ascii="Times New Roman" w:hAnsi="Times New Roman" w:cs="Times New Roman"/>
          <w:sz w:val="16"/>
          <w:szCs w:val="16"/>
        </w:rPr>
        <w:t>деепр</w:t>
      </w:r>
      <w:proofErr w:type="spellEnd"/>
      <w:r w:rsidR="00C92B70">
        <w:rPr>
          <w:rFonts w:ascii="Times New Roman" w:hAnsi="Times New Roman" w:cs="Times New Roman"/>
          <w:sz w:val="16"/>
          <w:szCs w:val="16"/>
        </w:rPr>
        <w:t xml:space="preserve">.                                                   </w:t>
      </w:r>
      <w:proofErr w:type="spellStart"/>
      <w:r w:rsidR="00C92B70">
        <w:rPr>
          <w:rFonts w:ascii="Times New Roman" w:hAnsi="Times New Roman" w:cs="Times New Roman"/>
          <w:sz w:val="16"/>
          <w:szCs w:val="16"/>
        </w:rPr>
        <w:t>Д.о</w:t>
      </w:r>
      <w:proofErr w:type="spellEnd"/>
      <w:r w:rsidR="00C92B70">
        <w:rPr>
          <w:rFonts w:ascii="Times New Roman" w:hAnsi="Times New Roman" w:cs="Times New Roman"/>
          <w:sz w:val="16"/>
          <w:szCs w:val="16"/>
        </w:rPr>
        <w:t xml:space="preserve">.                                  </w:t>
      </w:r>
      <w:proofErr w:type="spellStart"/>
      <w:r w:rsidR="00C92B70">
        <w:rPr>
          <w:rFonts w:ascii="Times New Roman" w:hAnsi="Times New Roman" w:cs="Times New Roman"/>
          <w:sz w:val="16"/>
          <w:szCs w:val="16"/>
        </w:rPr>
        <w:t>л.м</w:t>
      </w:r>
      <w:proofErr w:type="spellEnd"/>
      <w:r w:rsidR="00C92B70">
        <w:rPr>
          <w:rFonts w:ascii="Times New Roman" w:hAnsi="Times New Roman" w:cs="Times New Roman"/>
          <w:sz w:val="16"/>
          <w:szCs w:val="16"/>
        </w:rPr>
        <w:t xml:space="preserve">.                 </w:t>
      </w:r>
      <w:proofErr w:type="spellStart"/>
      <w:r w:rsidR="00C92B70">
        <w:rPr>
          <w:rFonts w:ascii="Times New Roman" w:hAnsi="Times New Roman" w:cs="Times New Roman"/>
          <w:sz w:val="16"/>
          <w:szCs w:val="16"/>
        </w:rPr>
        <w:t>деепр</w:t>
      </w:r>
      <w:proofErr w:type="spellEnd"/>
      <w:r w:rsidR="00C92B70">
        <w:rPr>
          <w:rFonts w:ascii="Times New Roman" w:hAnsi="Times New Roman" w:cs="Times New Roman"/>
          <w:sz w:val="16"/>
          <w:szCs w:val="16"/>
        </w:rPr>
        <w:t>.                         част.   гл.</w:t>
      </w:r>
    </w:p>
    <w:p w:rsidR="00C92B70" w:rsidRDefault="00B368D7" w:rsidP="00C92B70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i/>
          <w:sz w:val="16"/>
          <w:szCs w:val="16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Мӱгырен</w:t>
      </w:r>
      <w:proofErr w:type="spellEnd"/>
      <w:r w:rsidR="00C92B70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шолын-пӧрдын</w:t>
      </w:r>
      <w:proofErr w:type="spellEnd"/>
      <w:r w:rsidR="00C92B70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вӱдшор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эртен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кайымек</w:t>
      </w:r>
      <w:proofErr w:type="spellEnd"/>
      <w:r w:rsidR="00C92B70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эҥер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яндарештынат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шу</w:t>
      </w:r>
      <w:r w:rsidR="00C92B70">
        <w:rPr>
          <w:rFonts w:ascii="Times New Roman" w:hAnsi="Times New Roman" w:cs="Times New Roman"/>
          <w:i/>
          <w:sz w:val="24"/>
          <w:szCs w:val="24"/>
        </w:rPr>
        <w:t xml:space="preserve"> –</w:t>
      </w:r>
    </w:p>
    <w:p w:rsidR="00C92B70" w:rsidRDefault="00C92B70" w:rsidP="00C92B70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Умл.чл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 xml:space="preserve">.                    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умл.чл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 xml:space="preserve">.                                     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умл.чл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>.                              подл.                                        сказ.</w:t>
      </w:r>
    </w:p>
    <w:p w:rsidR="00C92B70" w:rsidRPr="00C92B70" w:rsidRDefault="00C92B70" w:rsidP="00C92B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 xml:space="preserve">.   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поч.м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 xml:space="preserve">. 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>.        гл.                    гл.</w:t>
      </w:r>
    </w:p>
    <w:p w:rsidR="00B368D7" w:rsidRDefault="00C92B70" w:rsidP="00C92B70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368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368D7">
        <w:rPr>
          <w:rFonts w:ascii="Times New Roman" w:hAnsi="Times New Roman" w:cs="Times New Roman"/>
          <w:i/>
          <w:sz w:val="24"/>
          <w:szCs w:val="24"/>
        </w:rPr>
        <w:t>эҥыр</w:t>
      </w:r>
      <w:proofErr w:type="spellEnd"/>
      <w:r w:rsidR="00B368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368D7"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 w:rsidR="00B368D7">
        <w:rPr>
          <w:rFonts w:ascii="Times New Roman" w:hAnsi="Times New Roman" w:cs="Times New Roman"/>
          <w:i/>
          <w:sz w:val="24"/>
          <w:szCs w:val="24"/>
        </w:rPr>
        <w:t xml:space="preserve"> кол </w:t>
      </w:r>
      <w:proofErr w:type="spellStart"/>
      <w:r w:rsidR="00B368D7">
        <w:rPr>
          <w:rFonts w:ascii="Times New Roman" w:hAnsi="Times New Roman" w:cs="Times New Roman"/>
          <w:i/>
          <w:sz w:val="24"/>
          <w:szCs w:val="24"/>
        </w:rPr>
        <w:t>кучашат</w:t>
      </w:r>
      <w:proofErr w:type="spellEnd"/>
      <w:r w:rsidR="00B368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368D7">
        <w:rPr>
          <w:rFonts w:ascii="Times New Roman" w:hAnsi="Times New Roman" w:cs="Times New Roman"/>
          <w:i/>
          <w:sz w:val="24"/>
          <w:szCs w:val="24"/>
        </w:rPr>
        <w:t>куржына</w:t>
      </w:r>
      <w:proofErr w:type="spellEnd"/>
      <w:r w:rsidR="00B368D7">
        <w:rPr>
          <w:rFonts w:ascii="Times New Roman" w:hAnsi="Times New Roman" w:cs="Times New Roman"/>
          <w:i/>
          <w:sz w:val="24"/>
          <w:szCs w:val="24"/>
        </w:rPr>
        <w:t>.</w:t>
      </w:r>
    </w:p>
    <w:p w:rsidR="00C92B70" w:rsidRDefault="00C92B70" w:rsidP="00C92B70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Доп.               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умл.чл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>.                       сказ.</w:t>
      </w:r>
    </w:p>
    <w:p w:rsidR="00E8679E" w:rsidRDefault="00E8679E" w:rsidP="00C92B70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предложений сложный,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союздымо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СП.</w:t>
      </w:r>
    </w:p>
    <w:p w:rsidR="00E8679E" w:rsidRDefault="00E8679E" w:rsidP="00E8679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Мӱгырен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шолын-пӧрдын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вӱдшор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эртен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кайымек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эҥер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яндарештынат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простой, кок сост., распр.,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тичмаш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шкет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деепр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дееприч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Оборот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нелемдалтын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8679E" w:rsidRDefault="00E8679E" w:rsidP="00E8679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эҥыр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кол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кучашат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куржына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повест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., простой, икс ост.,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опр-лич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., распр.,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тичмаш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E8679E" w:rsidRPr="00E8679E" w:rsidRDefault="00E8679E" w:rsidP="00E8679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- </w:t>
      </w:r>
      <w:r w:rsidRPr="00E8679E">
        <w:rPr>
          <w:rFonts w:ascii="Times New Roman" w:hAnsi="Times New Roman" w:cs="Times New Roman"/>
          <w:b/>
          <w:sz w:val="24"/>
          <w:szCs w:val="24"/>
        </w:rPr>
        <w:t>15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79E" w:rsidRPr="00E8679E" w:rsidRDefault="00E8679E" w:rsidP="00C92B70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E8679E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E8679E">
        <w:rPr>
          <w:rFonts w:ascii="Times New Roman" w:hAnsi="Times New Roman" w:cs="Times New Roman"/>
          <w:i/>
          <w:sz w:val="24"/>
          <w:szCs w:val="24"/>
        </w:rPr>
        <w:t>В.Сапаев</w:t>
      </w:r>
      <w:proofErr w:type="spellEnd"/>
      <w:r w:rsidRPr="00E8679E">
        <w:rPr>
          <w:rFonts w:ascii="Times New Roman" w:hAnsi="Times New Roman" w:cs="Times New Roman"/>
          <w:i/>
          <w:sz w:val="24"/>
          <w:szCs w:val="24"/>
        </w:rPr>
        <w:t xml:space="preserve"> «Мом </w:t>
      </w:r>
      <w:proofErr w:type="spellStart"/>
      <w:r w:rsidRPr="00E8679E">
        <w:rPr>
          <w:rFonts w:ascii="Times New Roman" w:hAnsi="Times New Roman" w:cs="Times New Roman"/>
          <w:i/>
          <w:sz w:val="24"/>
          <w:szCs w:val="24"/>
        </w:rPr>
        <w:t>каласет</w:t>
      </w:r>
      <w:proofErr w:type="spellEnd"/>
      <w:r w:rsidRPr="00E8679E">
        <w:rPr>
          <w:rFonts w:ascii="Times New Roman" w:hAnsi="Times New Roman" w:cs="Times New Roman"/>
          <w:i/>
          <w:sz w:val="24"/>
          <w:szCs w:val="24"/>
        </w:rPr>
        <w:t>, Миля?»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- </w:t>
      </w:r>
      <w:r>
        <w:rPr>
          <w:rFonts w:ascii="Times New Roman" w:hAnsi="Times New Roman" w:cs="Times New Roman"/>
          <w:b/>
          <w:sz w:val="24"/>
          <w:szCs w:val="24"/>
        </w:rPr>
        <w:t>2 балл.</w:t>
      </w:r>
    </w:p>
    <w:p w:rsidR="00741105" w:rsidRDefault="0086352C" w:rsidP="00C92B70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E8679E" w:rsidRDefault="0086352C" w:rsidP="00741105">
      <w:pPr>
        <w:pStyle w:val="a3"/>
        <w:spacing w:before="24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Марий литератур</w:t>
      </w:r>
    </w:p>
    <w:p w:rsidR="00DB2013" w:rsidRPr="00DB2013" w:rsidRDefault="00DB2013" w:rsidP="00DB2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Шабдар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Осып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Ӱдырамаш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корно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Марина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Кугергина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B2013" w:rsidRDefault="00DB2013" w:rsidP="00DB2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С.Чавайн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Элнет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Чачи.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-</w:t>
      </w:r>
      <w:r w:rsidRPr="00DB20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 балл.</w:t>
      </w:r>
    </w:p>
    <w:p w:rsidR="00DB2013" w:rsidRPr="00DB2013" w:rsidRDefault="00DB2013" w:rsidP="00AD405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Чачи, Тамара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</w:t>
      </w:r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Элнет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С.Чавайн</w:t>
      </w:r>
      <w:proofErr w:type="spellEnd"/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чавий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Тойвий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Аксар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Юлавий</w:t>
      </w:r>
      <w:proofErr w:type="spellEnd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DB2013">
        <w:rPr>
          <w:rFonts w:ascii="Times New Roman" w:eastAsia="Times New Roman" w:hAnsi="Times New Roman" w:cs="Times New Roman"/>
          <w:sz w:val="24"/>
          <w:szCs w:val="24"/>
          <w:lang w:eastAsia="ru-RU"/>
        </w:rPr>
        <w:t>К.Коршунов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DB2013" w:rsidRDefault="00DB2013" w:rsidP="00AD4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Ведат</w:t>
      </w:r>
      <w:proofErr w:type="spellEnd"/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Сергей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Ӱдырамаш</w:t>
      </w:r>
      <w:proofErr w:type="spellEnd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корно</w:t>
      </w:r>
      <w:proofErr w:type="spellEnd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Шабдар</w:t>
      </w:r>
      <w:proofErr w:type="spellEnd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Осып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Сморкалов</w:t>
      </w:r>
      <w:proofErr w:type="spellEnd"/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Савик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«Савик» 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Н.Игнатьев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Эвай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Потыр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Верук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Эре</w:t>
      </w:r>
      <w:r w:rsidR="00AD405A"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ҥ</w:t>
      </w:r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ер</w:t>
      </w:r>
      <w:proofErr w:type="spellEnd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М.Шкетан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Яндияр</w:t>
      </w:r>
      <w:proofErr w:type="spellEnd"/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DB20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Орамбай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Яндияр</w:t>
      </w:r>
      <w:proofErr w:type="spellEnd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Олык</w:t>
      </w:r>
      <w:proofErr w:type="spellEnd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Ипай</w:t>
      </w:r>
      <w:proofErr w:type="spellEnd"/>
      <w:r w:rsidR="00AD4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- </w:t>
      </w:r>
      <w:r w:rsidR="00AD405A" w:rsidRPr="00DB20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AD4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D405A" w:rsidRPr="00DB20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AD4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алл.</w:t>
      </w:r>
    </w:p>
    <w:p w:rsidR="00AD405A" w:rsidRPr="00DB2013" w:rsidRDefault="00AD405A" w:rsidP="00AD40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                                                                                                                                    </w:t>
      </w:r>
      <w:r w:rsidRPr="00AD4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14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559"/>
        <w:gridCol w:w="1276"/>
        <w:gridCol w:w="1276"/>
        <w:gridCol w:w="1276"/>
        <w:gridCol w:w="1276"/>
      </w:tblGrid>
      <w:tr w:rsidR="00AD405A" w:rsidRPr="00B53D5E" w:rsidTr="001A60BB">
        <w:tc>
          <w:tcPr>
            <w:tcW w:w="1271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D405A" w:rsidRPr="00B53D5E" w:rsidTr="001A60BB">
        <w:tc>
          <w:tcPr>
            <w:tcW w:w="1271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59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AD405A" w:rsidRPr="00B53D5E" w:rsidTr="001A60BB">
        <w:tc>
          <w:tcPr>
            <w:tcW w:w="1271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276" w:type="dxa"/>
          </w:tcPr>
          <w:p w:rsidR="00AD405A" w:rsidRPr="00B53D5E" w:rsidRDefault="00AD405A" w:rsidP="001A60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DB2013" w:rsidRDefault="00AD405A" w:rsidP="00DB2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сылнештарыме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йоным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ончыктымылан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гыч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шындыман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ешарыман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                                                                                                </w:t>
      </w:r>
    </w:p>
    <w:p w:rsidR="00AD405A" w:rsidRDefault="00AD405A" w:rsidP="00DB20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Олицетворений: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шемшыдаҥ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кыра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йӱд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толеш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шылын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коштын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</w:t>
      </w:r>
    </w:p>
    <w:p w:rsidR="00AD405A" w:rsidRDefault="00AD405A" w:rsidP="00DB20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Метафора: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мӱй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там…</w:t>
      </w:r>
    </w:p>
    <w:p w:rsidR="00AD405A" w:rsidRDefault="00AD405A" w:rsidP="00DB20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Эпитет: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</w:t>
      </w:r>
      <w:r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ртнь</w:t>
      </w:r>
      <w:r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мӱкш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еш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шыдан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</w:t>
      </w:r>
    </w:p>
    <w:p w:rsidR="00AD405A" w:rsidRDefault="00AD405A" w:rsidP="00DB2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Аллитераций: «Ш» согласный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йӱк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– 8 балл.</w:t>
      </w:r>
    </w:p>
    <w:p w:rsidR="0086352C" w:rsidRPr="0086352C" w:rsidRDefault="00AD405A" w:rsidP="00391A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Чылаже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1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1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90 балл.</w:t>
      </w:r>
      <w:bookmarkStart w:id="0" w:name="_GoBack"/>
      <w:bookmarkEnd w:id="0"/>
    </w:p>
    <w:sectPr w:rsidR="0086352C" w:rsidRPr="0086352C" w:rsidSect="00AD40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61DD"/>
    <w:multiLevelType w:val="hybridMultilevel"/>
    <w:tmpl w:val="23526F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FC471E"/>
    <w:multiLevelType w:val="hybridMultilevel"/>
    <w:tmpl w:val="769CAD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D7"/>
    <w:rsid w:val="00391AD6"/>
    <w:rsid w:val="00741105"/>
    <w:rsid w:val="00797CBC"/>
    <w:rsid w:val="0086352C"/>
    <w:rsid w:val="00AD405A"/>
    <w:rsid w:val="00B368D7"/>
    <w:rsid w:val="00C92B70"/>
    <w:rsid w:val="00CF143D"/>
    <w:rsid w:val="00DB2013"/>
    <w:rsid w:val="00E149C6"/>
    <w:rsid w:val="00E8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B4FD"/>
  <w15:chartTrackingRefBased/>
  <w15:docId w15:val="{7571EE5F-CA88-4101-8979-3396AD98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8D7"/>
    <w:pPr>
      <w:ind w:left="720"/>
      <w:contextualSpacing/>
    </w:pPr>
  </w:style>
  <w:style w:type="table" w:styleId="a4">
    <w:name w:val="Table Grid"/>
    <w:basedOn w:val="a1"/>
    <w:uiPriority w:val="39"/>
    <w:rsid w:val="00AD4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2023-09-19T19:07:00Z</dcterms:created>
  <dcterms:modified xsi:type="dcterms:W3CDTF">2023-09-20T13:37:00Z</dcterms:modified>
</cp:coreProperties>
</file>